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2E029" w14:textId="7280E851" w:rsidR="00FA33AC" w:rsidRPr="00D001DE" w:rsidRDefault="00101DA5" w:rsidP="00AE4BAE">
      <w:pPr>
        <w:bidi/>
        <w:spacing w:line="240" w:lineRule="auto"/>
        <w:ind w:left="1556"/>
        <w:rPr>
          <w:rFonts w:cs="Calibri"/>
          <w:b/>
          <w:bCs/>
          <w:color w:val="FFFFFF" w:themeColor="background1"/>
          <w:sz w:val="28"/>
          <w:szCs w:val="28"/>
          <w:rtl/>
          <w:lang w:bidi="fa-IR"/>
        </w:rPr>
      </w:pPr>
      <w:r w:rsidRPr="00D001DE">
        <w:rPr>
          <w:rFonts w:cs="B Zar"/>
          <w:b/>
          <w:bCs/>
          <w:noProof/>
          <w:color w:val="FFFFFF" w:themeColor="background1"/>
          <w:sz w:val="28"/>
          <w:szCs w:val="28"/>
          <w:highlight w:val="black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3D6E40" wp14:editId="7EC9C38E">
                <wp:simplePos x="0" y="0"/>
                <wp:positionH relativeFrom="page">
                  <wp:posOffset>435610</wp:posOffset>
                </wp:positionH>
                <wp:positionV relativeFrom="paragraph">
                  <wp:posOffset>-431800</wp:posOffset>
                </wp:positionV>
                <wp:extent cx="1269365" cy="1484630"/>
                <wp:effectExtent l="0" t="0" r="26035" b="2032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148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3C1E8" w14:textId="2EF18D9A" w:rsidR="00E63362" w:rsidRPr="00E473CB" w:rsidRDefault="00E63362" w:rsidP="00E63362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color w:val="808080" w:themeColor="background1" w:themeShade="80"/>
                                <w:sz w:val="32"/>
                                <w:szCs w:val="32"/>
                                <w:lang w:bidi="fa-IR"/>
                              </w:rPr>
                            </w:pPr>
                            <w:r w:rsidRPr="00E473CB">
                              <w:rPr>
                                <w:rFonts w:cs="B Zar" w:hint="cs"/>
                                <w:b/>
                                <w:bCs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محل </w:t>
                            </w:r>
                            <w:r w:rsidR="00E473CB" w:rsidRPr="00E473CB">
                              <w:rPr>
                                <w:rFonts w:cs="B Zar" w:hint="cs"/>
                                <w:b/>
                                <w:bCs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الصاق</w:t>
                            </w:r>
                            <w:r w:rsidRPr="00E473CB">
                              <w:rPr>
                                <w:rFonts w:cs="B Zar" w:hint="cs"/>
                                <w:b/>
                                <w:bCs/>
                                <w:color w:val="808080" w:themeColor="background1" w:themeShade="8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 xml:space="preserve"> 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D6E40" id="Rectangle 2" o:spid="_x0000_s1026" style="position:absolute;left:0;text-align:left;margin-left:34.3pt;margin-top:-34pt;width:99.95pt;height:11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" strokeweight="1.5pt">
                <v:textbox>
                  <w:txbxContent>
                    <w:p w14:paraId="5AA3C1E8" w14:textId="2EF18D9A" w:rsidR="00E63362" w:rsidRPr="00E473CB" w:rsidRDefault="00E63362" w:rsidP="00E63362">
                      <w:pPr>
                        <w:jc w:val="center"/>
                        <w:rPr>
                          <w:rFonts w:cs="B Zar"/>
                          <w:b/>
                          <w:bCs/>
                          <w:color w:val="808080" w:themeColor="background1" w:themeShade="80"/>
                          <w:sz w:val="32"/>
                          <w:szCs w:val="32"/>
                          <w:lang w:bidi="fa-IR"/>
                        </w:rPr>
                      </w:pPr>
                      <w:r w:rsidRPr="00E473CB">
                        <w:rPr>
                          <w:rFonts w:cs="B Zar" w:hint="cs"/>
                          <w:b/>
                          <w:bCs/>
                          <w:color w:val="808080" w:themeColor="background1" w:themeShade="80"/>
                          <w:sz w:val="32"/>
                          <w:szCs w:val="32"/>
                          <w:rtl/>
                          <w:lang w:bidi="fa-IR"/>
                        </w:rPr>
                        <w:t xml:space="preserve">محل </w:t>
                      </w:r>
                      <w:r w:rsidR="00E473CB" w:rsidRPr="00E473CB">
                        <w:rPr>
                          <w:rFonts w:cs="B Zar" w:hint="cs"/>
                          <w:b/>
                          <w:bCs/>
                          <w:color w:val="808080" w:themeColor="background1" w:themeShade="80"/>
                          <w:sz w:val="32"/>
                          <w:szCs w:val="32"/>
                          <w:rtl/>
                          <w:lang w:bidi="fa-IR"/>
                        </w:rPr>
                        <w:t>الصاق</w:t>
                      </w:r>
                      <w:r w:rsidRPr="00E473CB">
                        <w:rPr>
                          <w:rFonts w:cs="B Zar" w:hint="cs"/>
                          <w:b/>
                          <w:bCs/>
                          <w:color w:val="808080" w:themeColor="background1" w:themeShade="80"/>
                          <w:sz w:val="32"/>
                          <w:szCs w:val="32"/>
                          <w:rtl/>
                          <w:lang w:bidi="fa-IR"/>
                        </w:rPr>
                        <w:t xml:space="preserve"> عکس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F0F06" w:rsidRPr="00D001DE">
        <w:rPr>
          <w:rFonts w:cs="B Zar"/>
          <w:b/>
          <w:bCs/>
          <w:noProof/>
          <w:color w:val="FFFFFF" w:themeColor="background1"/>
          <w:sz w:val="28"/>
          <w:szCs w:val="28"/>
          <w:highlight w:val="black"/>
          <w:rtl/>
          <w:lang w:val="ar-SA"/>
        </w:rPr>
        <w:drawing>
          <wp:anchor distT="0" distB="0" distL="114300" distR="114300" simplePos="0" relativeHeight="251659264" behindDoc="0" locked="0" layoutInCell="1" allowOverlap="1" wp14:anchorId="5A4E377D" wp14:editId="565D4E7B">
            <wp:simplePos x="0" y="0"/>
            <wp:positionH relativeFrom="margin">
              <wp:posOffset>4973320</wp:posOffset>
            </wp:positionH>
            <wp:positionV relativeFrom="margin">
              <wp:posOffset>-312420</wp:posOffset>
            </wp:positionV>
            <wp:extent cx="1253490" cy="774065"/>
            <wp:effectExtent l="0" t="0" r="3810" b="698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33AC" w:rsidRPr="00D001DE">
        <w:rPr>
          <w:rFonts w:cs="B Zar" w:hint="cs"/>
          <w:b/>
          <w:bCs/>
          <w:color w:val="FFFFFF" w:themeColor="background1"/>
          <w:sz w:val="32"/>
          <w:szCs w:val="32"/>
          <w:highlight w:val="black"/>
          <w:rtl/>
          <w:lang w:bidi="fa-IR"/>
        </w:rPr>
        <w:t>فرم اداری متقاضیان امریه در شرکت</w:t>
      </w:r>
      <w:r w:rsidR="003B2216" w:rsidRPr="00D001DE">
        <w:rPr>
          <w:rFonts w:cs="B Zar" w:hint="cs"/>
          <w:b/>
          <w:bCs/>
          <w:color w:val="FFFFFF" w:themeColor="background1"/>
          <w:sz w:val="32"/>
          <w:szCs w:val="32"/>
          <w:highlight w:val="black"/>
          <w:rtl/>
          <w:lang w:bidi="fa-IR"/>
        </w:rPr>
        <w:t>‌های</w:t>
      </w:r>
      <w:r w:rsidR="00FA33AC" w:rsidRPr="00D001DE">
        <w:rPr>
          <w:rFonts w:cs="B Zar" w:hint="cs"/>
          <w:b/>
          <w:bCs/>
          <w:color w:val="FFFFFF" w:themeColor="background1"/>
          <w:sz w:val="32"/>
          <w:szCs w:val="32"/>
          <w:highlight w:val="black"/>
          <w:rtl/>
          <w:lang w:bidi="fa-IR"/>
        </w:rPr>
        <w:t xml:space="preserve"> دانش</w:t>
      </w:r>
      <w:r w:rsidR="003B2216" w:rsidRPr="00D001DE">
        <w:rPr>
          <w:rFonts w:cs="B Zar" w:hint="cs"/>
          <w:b/>
          <w:bCs/>
          <w:color w:val="FFFFFF" w:themeColor="background1"/>
          <w:sz w:val="32"/>
          <w:szCs w:val="32"/>
          <w:highlight w:val="black"/>
          <w:rtl/>
          <w:lang w:bidi="fa-IR"/>
        </w:rPr>
        <w:t>‌</w:t>
      </w:r>
      <w:r w:rsidR="00FA33AC" w:rsidRPr="00D001DE">
        <w:rPr>
          <w:rFonts w:cs="B Zar" w:hint="cs"/>
          <w:b/>
          <w:bCs/>
          <w:color w:val="FFFFFF" w:themeColor="background1"/>
          <w:sz w:val="32"/>
          <w:szCs w:val="32"/>
          <w:highlight w:val="black"/>
          <w:rtl/>
          <w:lang w:bidi="fa-IR"/>
        </w:rPr>
        <w:t>بنیان</w:t>
      </w:r>
    </w:p>
    <w:p w14:paraId="532D82AF" w14:textId="77777777" w:rsidR="00610F28" w:rsidRPr="00B406C1" w:rsidRDefault="00610F28" w:rsidP="00610F28">
      <w:pPr>
        <w:bidi/>
        <w:spacing w:line="240" w:lineRule="auto"/>
        <w:rPr>
          <w:rFonts w:cs="B Zar"/>
          <w:rtl/>
          <w:lang w:bidi="fa-IR"/>
        </w:rPr>
      </w:pPr>
    </w:p>
    <w:p w14:paraId="39379154" w14:textId="42548FC8" w:rsidR="00FA33AC" w:rsidRPr="00486993" w:rsidRDefault="002A31FE" w:rsidP="003B2216">
      <w:pPr>
        <w:bidi/>
        <w:spacing w:line="240" w:lineRule="auto"/>
        <w:ind w:hanging="694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486993">
        <w:rPr>
          <w:rFonts w:cs="B Zar" w:hint="cs"/>
          <w:b/>
          <w:bCs/>
          <w:sz w:val="28"/>
          <w:szCs w:val="28"/>
          <w:rtl/>
          <w:lang w:bidi="fa-IR"/>
        </w:rPr>
        <w:t>الف</w:t>
      </w:r>
      <w:r w:rsidR="00486993" w:rsidRPr="00486993">
        <w:rPr>
          <w:rFonts w:cs="B Zar" w:hint="cs"/>
          <w:b/>
          <w:bCs/>
          <w:sz w:val="28"/>
          <w:szCs w:val="28"/>
          <w:rtl/>
          <w:lang w:bidi="fa-IR"/>
        </w:rPr>
        <w:t xml:space="preserve">- مشخصات فردی </w:t>
      </w:r>
    </w:p>
    <w:tbl>
      <w:tblPr>
        <w:tblStyle w:val="TableGrid"/>
        <w:bidiVisual/>
        <w:tblW w:w="5795" w:type="pct"/>
        <w:jc w:val="center"/>
        <w:tblLook w:val="04A0" w:firstRow="1" w:lastRow="0" w:firstColumn="1" w:lastColumn="0" w:noHBand="0" w:noVBand="1"/>
      </w:tblPr>
      <w:tblGrid>
        <w:gridCol w:w="1786"/>
        <w:gridCol w:w="293"/>
        <w:gridCol w:w="509"/>
        <w:gridCol w:w="536"/>
        <w:gridCol w:w="1033"/>
        <w:gridCol w:w="1025"/>
        <w:gridCol w:w="1018"/>
        <w:gridCol w:w="1368"/>
        <w:gridCol w:w="206"/>
        <w:gridCol w:w="538"/>
        <w:gridCol w:w="611"/>
        <w:gridCol w:w="1469"/>
      </w:tblGrid>
      <w:tr w:rsidR="003B2216" w14:paraId="5BA6F2FB" w14:textId="77777777" w:rsidTr="00AA763B">
        <w:trPr>
          <w:trHeight w:val="20"/>
          <w:jc w:val="center"/>
        </w:trPr>
        <w:tc>
          <w:tcPr>
            <w:tcW w:w="1245" w:type="pct"/>
            <w:gridSpan w:val="3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293B43" w14:textId="4FC855CA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نام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248" w:type="pct"/>
            <w:gridSpan w:val="3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D361DD" w14:textId="539016B3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نام خانوادگی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247" w:type="pct"/>
            <w:gridSpan w:val="3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5E440A" w14:textId="59C3B594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نام پدر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260" w:type="pct"/>
            <w:gridSpan w:val="3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A64E4B7" w14:textId="3092C18B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نام مستعار</w:t>
            </w:r>
          </w:p>
        </w:tc>
      </w:tr>
      <w:tr w:rsidR="002B7C6E" w14:paraId="7FEA35E9" w14:textId="77777777" w:rsidTr="002B7C6E">
        <w:trPr>
          <w:trHeight w:val="432"/>
          <w:jc w:val="center"/>
        </w:trPr>
        <w:tc>
          <w:tcPr>
            <w:tcW w:w="1245" w:type="pct"/>
            <w:gridSpan w:val="3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6F7B6407" w14:textId="44AB1776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48" w:type="pct"/>
            <w:gridSpan w:val="3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6BB95EDF" w14:textId="403B7959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47" w:type="pct"/>
            <w:gridSpan w:val="3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41797471" w14:textId="02743C57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60" w:type="pct"/>
            <w:gridSpan w:val="3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B74EE63" w14:textId="150BD843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2B7C6E" w14:paraId="7F98E8E7" w14:textId="77777777" w:rsidTr="00AA763B">
        <w:trPr>
          <w:trHeight w:val="20"/>
          <w:jc w:val="center"/>
        </w:trPr>
        <w:tc>
          <w:tcPr>
            <w:tcW w:w="1000" w:type="pct"/>
            <w:gridSpan w:val="2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C4715C" w14:textId="5BDE9D31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شماره شناسنامه</w:t>
            </w:r>
            <w:r w:rsidR="0006783D" w:rsidRPr="0006783D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000" w:type="pct"/>
            <w:gridSpan w:val="3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3D98A9" w14:textId="0917CEEF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کد ملی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83" w:type="pct"/>
            <w:gridSpan w:val="2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1654BF" w14:textId="716A6DB4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تاریخ تولد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016" w:type="pct"/>
            <w:gridSpan w:val="3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BE1CEC" w14:textId="1AFF8C27" w:rsidR="002A31FE" w:rsidRPr="00F670A6" w:rsidRDefault="00DB5E0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شهر </w:t>
            </w:r>
            <w:r w:rsidR="002A31FE" w:rsidRPr="00F670A6">
              <w:rPr>
                <w:rFonts w:cs="B Zar" w:hint="cs"/>
                <w:sz w:val="26"/>
                <w:szCs w:val="26"/>
                <w:rtl/>
                <w:lang w:bidi="fa-IR"/>
              </w:rPr>
              <w:t>محل تولد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001" w:type="pct"/>
            <w:gridSpan w:val="2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A685530" w14:textId="58B06E16" w:rsidR="002A31FE" w:rsidRPr="00F670A6" w:rsidRDefault="002A31FE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محل صدور شناسنامه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</w:tr>
      <w:tr w:rsidR="003B2216" w14:paraId="4297BC7D" w14:textId="77777777" w:rsidTr="002B7C6E">
        <w:trPr>
          <w:trHeight w:val="432"/>
          <w:jc w:val="center"/>
        </w:trPr>
        <w:tc>
          <w:tcPr>
            <w:tcW w:w="1000" w:type="pct"/>
            <w:gridSpan w:val="2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5D920823" w14:textId="77777777" w:rsidR="00DB5E0C" w:rsidRPr="00F670A6" w:rsidRDefault="00DB5E0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00" w:type="pct"/>
            <w:gridSpan w:val="3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464F0A12" w14:textId="282A8D4A" w:rsidR="00DB5E0C" w:rsidRPr="00F670A6" w:rsidRDefault="00DB5E0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83" w:type="pct"/>
            <w:gridSpan w:val="2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614228D5" w14:textId="77777777" w:rsidR="00DB5E0C" w:rsidRPr="00F670A6" w:rsidRDefault="00DB5E0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16" w:type="pct"/>
            <w:gridSpan w:val="3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42255A7B" w14:textId="77777777" w:rsidR="00DB5E0C" w:rsidRPr="00F670A6" w:rsidRDefault="00DB5E0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001" w:type="pct"/>
            <w:gridSpan w:val="2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E0CF820" w14:textId="77777777" w:rsidR="00DB5E0C" w:rsidRPr="00F670A6" w:rsidRDefault="00DB5E0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3B2216" w14:paraId="596B89A1" w14:textId="77777777" w:rsidTr="00AA763B">
        <w:trPr>
          <w:trHeight w:val="20"/>
          <w:jc w:val="center"/>
        </w:trPr>
        <w:tc>
          <w:tcPr>
            <w:tcW w:w="1503" w:type="pct"/>
            <w:gridSpan w:val="4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5A76DB" w14:textId="037C2B7F" w:rsidR="00DB5E0C" w:rsidRPr="00F670A6" w:rsidRDefault="00DB5E0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دین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480" w:type="pct"/>
            <w:gridSpan w:val="3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8EA92B" w14:textId="4D9D5105" w:rsidR="00DB5E0C" w:rsidRPr="00F670A6" w:rsidRDefault="00DB5E0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مذهب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2017" w:type="pct"/>
            <w:gridSpan w:val="5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60ADA75" w14:textId="273A1B43" w:rsidR="00DB5E0C" w:rsidRPr="00F670A6" w:rsidRDefault="00DB5E0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تابعیت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</w:tr>
      <w:tr w:rsidR="002B7C6E" w14:paraId="42561866" w14:textId="3D6E7F11" w:rsidTr="002631E7">
        <w:trPr>
          <w:trHeight w:val="144"/>
          <w:jc w:val="center"/>
        </w:trPr>
        <w:tc>
          <w:tcPr>
            <w:tcW w:w="1503" w:type="pct"/>
            <w:gridSpan w:val="4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5AB167C9" w14:textId="77777777" w:rsidR="003B2216" w:rsidRPr="00F670A6" w:rsidRDefault="003B2216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480" w:type="pct"/>
            <w:gridSpan w:val="3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62E77730" w14:textId="77777777" w:rsidR="003B2216" w:rsidRPr="00F670A6" w:rsidRDefault="003B2216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658" w:type="pct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nil"/>
            </w:tcBorders>
            <w:vAlign w:val="center"/>
          </w:tcPr>
          <w:p w14:paraId="64D45F3A" w14:textId="037F6882" w:rsidR="003B2216" w:rsidRPr="00F670A6" w:rsidRDefault="003B2216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ایرانی</w:t>
            </w:r>
            <w:r w:rsidRPr="00F670A6">
              <w:rPr>
                <w:rFonts w:ascii="Calibri" w:hAnsi="Calibri" w:cs="Calibri"/>
                <w:sz w:val="26"/>
                <w:szCs w:val="26"/>
                <w:rtl/>
                <w:lang w:bidi="fa-IR"/>
              </w:rPr>
              <w:t>□</w:t>
            </w:r>
          </w:p>
        </w:tc>
        <w:tc>
          <w:tcPr>
            <w:tcW w:w="652" w:type="pct"/>
            <w:gridSpan w:val="3"/>
            <w:tcBorders>
              <w:left w:val="nil"/>
              <w:bottom w:val="single" w:sz="24" w:space="0" w:color="auto"/>
              <w:right w:val="nil"/>
            </w:tcBorders>
            <w:vAlign w:val="center"/>
          </w:tcPr>
          <w:p w14:paraId="6B331F71" w14:textId="36D6E16C" w:rsidR="003B2216" w:rsidRPr="00F670A6" w:rsidRDefault="003B2216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خارجی</w:t>
            </w:r>
            <w:r w:rsidRPr="00F670A6">
              <w:rPr>
                <w:rFonts w:ascii="Calibri" w:hAnsi="Calibri" w:cs="Calibri"/>
                <w:sz w:val="26"/>
                <w:szCs w:val="26"/>
                <w:rtl/>
                <w:lang w:bidi="fa-IR"/>
              </w:rPr>
              <w:t>□</w:t>
            </w:r>
          </w:p>
        </w:tc>
        <w:tc>
          <w:tcPr>
            <w:tcW w:w="707" w:type="pct"/>
            <w:tcBorders>
              <w:left w:val="nil"/>
              <w:bottom w:val="single" w:sz="24" w:space="0" w:color="auto"/>
              <w:right w:val="single" w:sz="24" w:space="0" w:color="auto"/>
            </w:tcBorders>
            <w:vAlign w:val="center"/>
          </w:tcPr>
          <w:p w14:paraId="530D8412" w14:textId="2B3458C2" w:rsidR="003B2216" w:rsidRPr="00F670A6" w:rsidRDefault="003B2216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دوتابعیتی</w:t>
            </w:r>
            <w:r w:rsidRPr="00F670A6">
              <w:rPr>
                <w:rFonts w:ascii="Calibri" w:hAnsi="Calibri" w:cs="Calibri"/>
                <w:sz w:val="26"/>
                <w:szCs w:val="26"/>
                <w:rtl/>
                <w:lang w:bidi="fa-IR"/>
              </w:rPr>
              <w:t>□</w:t>
            </w:r>
          </w:p>
        </w:tc>
      </w:tr>
      <w:tr w:rsidR="003B2216" w14:paraId="7310E540" w14:textId="3530ABEF" w:rsidTr="00AA763B">
        <w:trPr>
          <w:trHeight w:val="144"/>
          <w:jc w:val="center"/>
        </w:trPr>
        <w:tc>
          <w:tcPr>
            <w:tcW w:w="859" w:type="pct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07D8B2" w14:textId="7B34A923" w:rsidR="003B2216" w:rsidRPr="00F670A6" w:rsidRDefault="003B2216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تاریخ اعزام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4141" w:type="pct"/>
            <w:gridSpan w:val="11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740BF66" w14:textId="7C840D50" w:rsidR="003B2216" w:rsidRPr="00F670A6" w:rsidRDefault="00E92D4C" w:rsidP="00E473CB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موارد درج‌شده در </w:t>
            </w:r>
            <w:r w:rsidR="00BE62EE">
              <w:rPr>
                <w:rFonts w:cs="B Zar" w:hint="cs"/>
                <w:sz w:val="26"/>
                <w:szCs w:val="26"/>
                <w:rtl/>
                <w:lang w:bidi="fa-IR"/>
              </w:rPr>
              <w:t>صفحه توضیحات شناسنامه</w:t>
            </w:r>
            <w:r w:rsidRPr="00E92D4C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  <w:r w:rsidR="00BE62EE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 w:rsidR="00BE62EE" w:rsidRPr="00E92D4C">
              <w:rPr>
                <w:rFonts w:cs="B Zar" w:hint="cs"/>
                <w:sz w:val="16"/>
                <w:szCs w:val="16"/>
                <w:rtl/>
                <w:lang w:bidi="fa-IR"/>
              </w:rPr>
              <w:t xml:space="preserve">(در صورتی که </w:t>
            </w:r>
            <w:r w:rsidRPr="00E92D4C">
              <w:rPr>
                <w:rFonts w:cs="B Zar" w:hint="cs"/>
                <w:sz w:val="16"/>
                <w:szCs w:val="16"/>
                <w:rtl/>
                <w:lang w:bidi="fa-IR"/>
              </w:rPr>
              <w:t>این صفحه در شناسنامه شما فاقد توضیحات است، نیازی به تکمیل این بخش نیست)</w:t>
            </w:r>
            <w:r w:rsidR="00B56642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  <w:tr w:rsidR="003B2216" w14:paraId="3C35013F" w14:textId="77777777" w:rsidTr="002B7C6E">
        <w:trPr>
          <w:trHeight w:val="432"/>
          <w:jc w:val="center"/>
        </w:trPr>
        <w:tc>
          <w:tcPr>
            <w:tcW w:w="859" w:type="pct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6E128650" w14:textId="77777777" w:rsidR="003B2216" w:rsidRDefault="003B2216" w:rsidP="00E473C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41" w:type="pct"/>
            <w:gridSpan w:val="11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7B7AB57" w14:textId="77777777" w:rsidR="003B2216" w:rsidRDefault="003B2216" w:rsidP="00E473CB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14:paraId="2AC396A5" w14:textId="77777777" w:rsidR="004C18AC" w:rsidRPr="00F670A6" w:rsidRDefault="004C18AC" w:rsidP="004C18AC">
      <w:pPr>
        <w:bidi/>
        <w:spacing w:line="240" w:lineRule="auto"/>
        <w:rPr>
          <w:rFonts w:cs="B Zar"/>
          <w:sz w:val="20"/>
          <w:szCs w:val="20"/>
          <w:rtl/>
          <w:lang w:bidi="fa-IR"/>
        </w:rPr>
      </w:pPr>
    </w:p>
    <w:p w14:paraId="109BBDD1" w14:textId="39C4688A" w:rsidR="00486993" w:rsidRDefault="00486993" w:rsidP="00E473CB">
      <w:pPr>
        <w:tabs>
          <w:tab w:val="left" w:pos="3280"/>
          <w:tab w:val="left" w:pos="7083"/>
        </w:tabs>
        <w:bidi/>
        <w:spacing w:line="240" w:lineRule="auto"/>
        <w:ind w:hanging="694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>ب</w:t>
      </w:r>
      <w:r w:rsidRPr="00486993">
        <w:rPr>
          <w:rFonts w:cs="B Zar" w:hint="cs"/>
          <w:b/>
          <w:bCs/>
          <w:sz w:val="28"/>
          <w:szCs w:val="28"/>
          <w:rtl/>
          <w:lang w:bidi="fa-IR"/>
        </w:rPr>
        <w:t xml:space="preserve">- اطلاعات تحصیلی </w:t>
      </w:r>
    </w:p>
    <w:tbl>
      <w:tblPr>
        <w:tblStyle w:val="TableGrid"/>
        <w:bidiVisual/>
        <w:tblW w:w="10281" w:type="dxa"/>
        <w:jc w:val="center"/>
        <w:tblLook w:val="04A0" w:firstRow="1" w:lastRow="0" w:firstColumn="1" w:lastColumn="0" w:noHBand="0" w:noVBand="1"/>
      </w:tblPr>
      <w:tblGrid>
        <w:gridCol w:w="3427"/>
        <w:gridCol w:w="3427"/>
        <w:gridCol w:w="3427"/>
      </w:tblGrid>
      <w:tr w:rsidR="002B7C6E" w14:paraId="32C0DC74" w14:textId="77777777" w:rsidTr="00393744">
        <w:trPr>
          <w:trHeight w:val="20"/>
          <w:jc w:val="center"/>
        </w:trPr>
        <w:tc>
          <w:tcPr>
            <w:tcW w:w="3427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85FE71" w14:textId="2E498EB7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آخرین مدرک تحصیلی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3427" w:type="dxa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7F34BA" w14:textId="56F4C4A4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رشته آخرین مدرک تحصیلی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3427" w:type="dxa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4B9874AD" w14:textId="0728B055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آخرین دانشگاه محل تحصیل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</w:tr>
      <w:tr w:rsidR="002B7C6E" w14:paraId="7E08D1B7" w14:textId="77777777" w:rsidTr="00393744">
        <w:trPr>
          <w:trHeight w:val="432"/>
          <w:jc w:val="center"/>
        </w:trPr>
        <w:tc>
          <w:tcPr>
            <w:tcW w:w="3427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2BD60C2F" w14:textId="77777777" w:rsidR="002B7C6E" w:rsidRPr="00F670A6" w:rsidRDefault="002B7C6E" w:rsidP="002B7C6E">
            <w:pPr>
              <w:tabs>
                <w:tab w:val="left" w:pos="3280"/>
                <w:tab w:val="left" w:pos="7083"/>
              </w:tabs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427" w:type="dxa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4D9E29D6" w14:textId="77777777" w:rsidR="002B7C6E" w:rsidRPr="00F670A6" w:rsidRDefault="002B7C6E" w:rsidP="002B7C6E">
            <w:pPr>
              <w:tabs>
                <w:tab w:val="left" w:pos="3280"/>
                <w:tab w:val="left" w:pos="7083"/>
              </w:tabs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427" w:type="dxa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0E0E046" w14:textId="77777777" w:rsidR="002B7C6E" w:rsidRPr="00F670A6" w:rsidRDefault="002B7C6E" w:rsidP="002B7C6E">
            <w:pPr>
              <w:tabs>
                <w:tab w:val="left" w:pos="3280"/>
                <w:tab w:val="left" w:pos="7083"/>
              </w:tabs>
              <w:bidi/>
              <w:jc w:val="center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2B7C6E" w14:paraId="3BA0EEC3" w14:textId="77777777" w:rsidTr="00393744">
        <w:trPr>
          <w:trHeight w:val="20"/>
          <w:jc w:val="center"/>
        </w:trPr>
        <w:tc>
          <w:tcPr>
            <w:tcW w:w="3427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D7F7BF" w14:textId="3F015DCF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شهر آخرین دانشگاه محل تحصیل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3427" w:type="dxa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484875" w14:textId="32789921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تاریخ شروع آخرین مقطع تحصیلی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3427" w:type="dxa"/>
            <w:tcBorders>
              <w:top w:val="single" w:sz="24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31083E6" w14:textId="5797530A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تاریخ اتمام آخرین مقطع تحصیلی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</w:tr>
      <w:tr w:rsidR="002B7C6E" w14:paraId="113A69EB" w14:textId="77777777" w:rsidTr="00393744">
        <w:trPr>
          <w:trHeight w:val="432"/>
          <w:jc w:val="center"/>
        </w:trPr>
        <w:tc>
          <w:tcPr>
            <w:tcW w:w="3427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54EFE45B" w14:textId="77777777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427" w:type="dxa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14:paraId="12185612" w14:textId="77777777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427" w:type="dxa"/>
            <w:tcBorders>
              <w:top w:val="single" w:sz="2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AAAB04D" w14:textId="77777777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2B7C6E" w14:paraId="7AA681C8" w14:textId="77777777" w:rsidTr="00393744">
        <w:trPr>
          <w:trHeight w:val="20"/>
          <w:jc w:val="center"/>
        </w:trPr>
        <w:tc>
          <w:tcPr>
            <w:tcW w:w="10281" w:type="dxa"/>
            <w:gridSpan w:val="3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E97A51F" w14:textId="4AEAA138" w:rsidR="002B7C6E" w:rsidRPr="00F670A6" w:rsidRDefault="002B7C6E" w:rsidP="002B7C6E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F670A6">
              <w:rPr>
                <w:rFonts w:cs="B Zar" w:hint="cs"/>
                <w:sz w:val="26"/>
                <w:szCs w:val="26"/>
                <w:rtl/>
                <w:lang w:bidi="fa-IR"/>
              </w:rPr>
              <w:t>توضیحات</w:t>
            </w:r>
          </w:p>
        </w:tc>
      </w:tr>
      <w:tr w:rsidR="002B7C6E" w14:paraId="5C9A726F" w14:textId="77777777" w:rsidTr="00393744">
        <w:trPr>
          <w:trHeight w:val="432"/>
          <w:jc w:val="center"/>
        </w:trPr>
        <w:tc>
          <w:tcPr>
            <w:tcW w:w="10281" w:type="dxa"/>
            <w:gridSpan w:val="3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2B8F4F7" w14:textId="77777777" w:rsidR="002B7C6E" w:rsidRPr="002B7C6E" w:rsidRDefault="002B7C6E" w:rsidP="002B7C6E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14:paraId="4E7DBCC7" w14:textId="77777777" w:rsidR="00E473CB" w:rsidRPr="00F670A6" w:rsidRDefault="00E473CB" w:rsidP="00E473CB">
      <w:pPr>
        <w:bidi/>
        <w:spacing w:line="240" w:lineRule="auto"/>
        <w:rPr>
          <w:rFonts w:cs="B Zar"/>
          <w:sz w:val="20"/>
          <w:szCs w:val="20"/>
          <w:rtl/>
          <w:lang w:bidi="fa-IR"/>
        </w:rPr>
      </w:pPr>
    </w:p>
    <w:p w14:paraId="5A68B387" w14:textId="029F7126" w:rsidR="00486993" w:rsidRPr="00486993" w:rsidRDefault="00486993" w:rsidP="002B7C6E">
      <w:pPr>
        <w:bidi/>
        <w:spacing w:line="240" w:lineRule="auto"/>
        <w:ind w:hanging="694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>پ</w:t>
      </w:r>
      <w:r w:rsidRPr="00486993">
        <w:rPr>
          <w:rFonts w:cs="B Zar" w:hint="cs"/>
          <w:b/>
          <w:bCs/>
          <w:sz w:val="28"/>
          <w:szCs w:val="28"/>
          <w:rtl/>
          <w:lang w:bidi="fa-IR"/>
        </w:rPr>
        <w:t xml:space="preserve">- اطلاعات تکمیلی </w:t>
      </w:r>
    </w:p>
    <w:tbl>
      <w:tblPr>
        <w:tblStyle w:val="TableGrid"/>
        <w:bidiVisual/>
        <w:tblW w:w="10282" w:type="dxa"/>
        <w:jc w:val="center"/>
        <w:tblLook w:val="04A0" w:firstRow="1" w:lastRow="0" w:firstColumn="1" w:lastColumn="0" w:noHBand="0" w:noVBand="1"/>
      </w:tblPr>
      <w:tblGrid>
        <w:gridCol w:w="2998"/>
        <w:gridCol w:w="1800"/>
        <w:gridCol w:w="1614"/>
        <w:gridCol w:w="1176"/>
        <w:gridCol w:w="449"/>
        <w:gridCol w:w="2245"/>
      </w:tblGrid>
      <w:tr w:rsidR="00AA763B" w14:paraId="063982B5" w14:textId="77777777" w:rsidTr="00393744">
        <w:trPr>
          <w:trHeight w:val="20"/>
          <w:jc w:val="center"/>
        </w:trPr>
        <w:tc>
          <w:tcPr>
            <w:tcW w:w="6412" w:type="dxa"/>
            <w:gridSpan w:val="3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31A2F3E" w14:textId="63598E7B" w:rsidR="00F670A6" w:rsidRPr="00543B9F" w:rsidRDefault="00F670A6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543B9F">
              <w:rPr>
                <w:rFonts w:cs="B Zar" w:hint="cs"/>
                <w:sz w:val="26"/>
                <w:szCs w:val="26"/>
                <w:rtl/>
                <w:lang w:bidi="fa-IR"/>
              </w:rPr>
              <w:t>شماره شبا (به نام سرباز امریه)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625" w:type="dxa"/>
            <w:gridSpan w:val="2"/>
            <w:tcBorders>
              <w:top w:val="single" w:sz="2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930E61" w14:textId="7DBBFB71" w:rsidR="00F670A6" w:rsidRPr="00543B9F" w:rsidRDefault="00F670A6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543B9F">
              <w:rPr>
                <w:rFonts w:cs="B Zar" w:hint="cs"/>
                <w:sz w:val="26"/>
                <w:szCs w:val="26"/>
                <w:rtl/>
                <w:lang w:bidi="fa-IR"/>
              </w:rPr>
              <w:t>نام بانک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2245" w:type="dxa"/>
            <w:tcBorders>
              <w:top w:val="single" w:sz="24" w:space="0" w:color="auto"/>
              <w:left w:val="single" w:sz="18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A9B6334" w14:textId="2FAA1A6F" w:rsidR="00F670A6" w:rsidRPr="00543B9F" w:rsidRDefault="00F670A6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543B9F">
              <w:rPr>
                <w:rFonts w:cs="B Zar" w:hint="cs"/>
                <w:sz w:val="26"/>
                <w:szCs w:val="26"/>
                <w:rtl/>
                <w:lang w:bidi="fa-IR"/>
              </w:rPr>
              <w:t>تلفن همراه سرباز امریه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</w:tr>
      <w:tr w:rsidR="00AA763B" w14:paraId="1A0BB220" w14:textId="77777777" w:rsidTr="00393744">
        <w:trPr>
          <w:jc w:val="center"/>
        </w:trPr>
        <w:tc>
          <w:tcPr>
            <w:tcW w:w="6412" w:type="dxa"/>
            <w:gridSpan w:val="3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675811CC" w14:textId="16E98F7B" w:rsidR="00F670A6" w:rsidRPr="00543B9F" w:rsidRDefault="00C31D31" w:rsidP="00F670A6">
            <w:pPr>
              <w:bidi/>
              <w:jc w:val="center"/>
              <w:rPr>
                <w:rFonts w:cs="B Zar"/>
                <w:sz w:val="26"/>
                <w:szCs w:val="26"/>
                <w:lang w:bidi="fa-IR"/>
              </w:rPr>
            </w:pPr>
            <w:r>
              <w:rPr>
                <w:rFonts w:cs="B Zar"/>
                <w:sz w:val="26"/>
                <w:szCs w:val="26"/>
                <w:lang w:bidi="fa-IR"/>
              </w:rPr>
              <w:t>IR</w:t>
            </w:r>
          </w:p>
        </w:tc>
        <w:tc>
          <w:tcPr>
            <w:tcW w:w="1625" w:type="dxa"/>
            <w:gridSpan w:val="2"/>
            <w:tcBorders>
              <w:top w:val="single" w:sz="2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38AFBA38" w14:textId="77777777" w:rsidR="00F670A6" w:rsidRPr="00543B9F" w:rsidRDefault="00F670A6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2245" w:type="dxa"/>
            <w:tcBorders>
              <w:top w:val="single" w:sz="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4887BA87" w14:textId="77777777" w:rsidR="00F670A6" w:rsidRPr="00543B9F" w:rsidRDefault="00F670A6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393744" w14:paraId="5E43ED53" w14:textId="4FBA9CFC" w:rsidTr="00393744">
        <w:trPr>
          <w:jc w:val="center"/>
        </w:trPr>
        <w:tc>
          <w:tcPr>
            <w:tcW w:w="2998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16F19F7" w14:textId="2BC4DBE2" w:rsidR="00541BDF" w:rsidRPr="00543B9F" w:rsidRDefault="00541BDF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543B9F">
              <w:rPr>
                <w:rFonts w:cs="B Zar" w:hint="cs"/>
                <w:sz w:val="26"/>
                <w:szCs w:val="26"/>
                <w:rtl/>
                <w:lang w:bidi="fa-IR"/>
              </w:rPr>
              <w:t>نام شرکت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7EB0934" w14:textId="3A34327C" w:rsidR="00541BDF" w:rsidRPr="00543B9F" w:rsidRDefault="00541BDF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543B9F">
              <w:rPr>
                <w:rFonts w:cs="B Zar" w:hint="cs"/>
                <w:sz w:val="26"/>
                <w:szCs w:val="26"/>
                <w:rtl/>
                <w:lang w:bidi="fa-IR"/>
              </w:rPr>
              <w:t>شناسه ملی شرکت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2790" w:type="dxa"/>
            <w:gridSpan w:val="2"/>
            <w:tcBorders>
              <w:top w:val="single" w:sz="2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FB4CB2B" w14:textId="7F81A086" w:rsidR="00541BDF" w:rsidRPr="00543B9F" w:rsidRDefault="00541BDF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543B9F">
              <w:rPr>
                <w:rFonts w:cs="B Zar" w:hint="cs"/>
                <w:sz w:val="26"/>
                <w:szCs w:val="26"/>
                <w:rtl/>
                <w:lang w:bidi="fa-IR"/>
              </w:rPr>
              <w:t>سمت سازمانی سرباز در شرکت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2694" w:type="dxa"/>
            <w:gridSpan w:val="2"/>
            <w:tcBorders>
              <w:top w:val="single" w:sz="24" w:space="0" w:color="auto"/>
              <w:left w:val="single" w:sz="18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45255E84" w14:textId="6207A5E6" w:rsidR="00541BDF" w:rsidRPr="00543B9F" w:rsidRDefault="00541BDF" w:rsidP="00541BD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تاریخ شروع فعالیت در شرکت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</w:tr>
      <w:tr w:rsidR="00AA763B" w14:paraId="661A98DE" w14:textId="07B54D47" w:rsidTr="00393744">
        <w:trPr>
          <w:jc w:val="center"/>
        </w:trPr>
        <w:tc>
          <w:tcPr>
            <w:tcW w:w="2998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2539159" w14:textId="77777777" w:rsidR="00541BDF" w:rsidRPr="00543B9F" w:rsidRDefault="00541BDF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2AFBC44C" w14:textId="77BA0A81" w:rsidR="00541BDF" w:rsidRPr="00543B9F" w:rsidRDefault="00541BDF" w:rsidP="00AA763B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2790" w:type="dxa"/>
            <w:gridSpan w:val="2"/>
            <w:tcBorders>
              <w:top w:val="single" w:sz="2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14:paraId="17A66919" w14:textId="77777777" w:rsidR="00541BDF" w:rsidRPr="00543B9F" w:rsidRDefault="00541BDF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2694" w:type="dxa"/>
            <w:gridSpan w:val="2"/>
            <w:tcBorders>
              <w:top w:val="single" w:sz="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1624E78" w14:textId="77777777" w:rsidR="00541BDF" w:rsidRPr="00543B9F" w:rsidRDefault="00541BDF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A763B" w14:paraId="1F99CDE3" w14:textId="77777777" w:rsidTr="00393744">
        <w:trPr>
          <w:trHeight w:val="274"/>
          <w:jc w:val="center"/>
        </w:trPr>
        <w:tc>
          <w:tcPr>
            <w:tcW w:w="10282" w:type="dxa"/>
            <w:gridSpan w:val="6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274381E" w14:textId="4CBE2251" w:rsidR="00AA763B" w:rsidRPr="00543B9F" w:rsidRDefault="00AA763B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543B9F">
              <w:rPr>
                <w:rFonts w:cs="B Zar" w:hint="cs"/>
                <w:sz w:val="26"/>
                <w:szCs w:val="26"/>
                <w:rtl/>
                <w:lang w:bidi="fa-IR"/>
              </w:rPr>
              <w:t>نشانی محل سکونت سرباز امریه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</w:tr>
      <w:tr w:rsidR="00AA763B" w14:paraId="16946343" w14:textId="77777777" w:rsidTr="00393744">
        <w:trPr>
          <w:trHeight w:val="274"/>
          <w:jc w:val="center"/>
        </w:trPr>
        <w:tc>
          <w:tcPr>
            <w:tcW w:w="10282" w:type="dxa"/>
            <w:gridSpan w:val="6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65C862E" w14:textId="77777777" w:rsidR="00AA763B" w:rsidRPr="00543B9F" w:rsidRDefault="00AA763B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A763B" w14:paraId="1167C300" w14:textId="77777777" w:rsidTr="00393744">
        <w:trPr>
          <w:trHeight w:val="274"/>
          <w:jc w:val="center"/>
        </w:trPr>
        <w:tc>
          <w:tcPr>
            <w:tcW w:w="10282" w:type="dxa"/>
            <w:gridSpan w:val="6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627D6CA" w14:textId="353766B3" w:rsidR="00AA763B" w:rsidRPr="00543B9F" w:rsidRDefault="00AA763B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543B9F">
              <w:rPr>
                <w:rFonts w:cs="B Zar" w:hint="cs"/>
                <w:sz w:val="26"/>
                <w:szCs w:val="26"/>
                <w:rtl/>
                <w:lang w:bidi="fa-IR"/>
              </w:rPr>
              <w:t xml:space="preserve">نشانی شرکت </w:t>
            </w:r>
            <w:r w:rsidR="000F0F06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دانش‌بنیان </w:t>
            </w:r>
            <w:r w:rsidRPr="00543B9F">
              <w:rPr>
                <w:rFonts w:cs="B Zar" w:hint="cs"/>
                <w:sz w:val="26"/>
                <w:szCs w:val="26"/>
                <w:rtl/>
                <w:lang w:bidi="fa-IR"/>
              </w:rPr>
              <w:t>محل فعالیت</w:t>
            </w:r>
            <w:r w:rsidR="00393744" w:rsidRPr="00393744">
              <w:rPr>
                <w:rFonts w:cs="B Zar" w:hint="cs"/>
                <w:color w:val="FF0000"/>
                <w:sz w:val="26"/>
                <w:szCs w:val="26"/>
                <w:vertAlign w:val="superscript"/>
                <w:rtl/>
                <w:lang w:bidi="fa-IR"/>
              </w:rPr>
              <w:t>*</w:t>
            </w:r>
          </w:p>
        </w:tc>
      </w:tr>
      <w:tr w:rsidR="00AA763B" w14:paraId="3721A936" w14:textId="77777777" w:rsidTr="00393744">
        <w:trPr>
          <w:trHeight w:val="274"/>
          <w:jc w:val="center"/>
        </w:trPr>
        <w:tc>
          <w:tcPr>
            <w:tcW w:w="10282" w:type="dxa"/>
            <w:gridSpan w:val="6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8999623" w14:textId="77777777" w:rsidR="00AA763B" w:rsidRPr="00543B9F" w:rsidRDefault="00AA763B" w:rsidP="00F670A6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14:paraId="4F6D60BA" w14:textId="4C899D23" w:rsidR="00453658" w:rsidRPr="002520C3" w:rsidRDefault="00453658" w:rsidP="002520C3">
      <w:pPr>
        <w:bidi/>
        <w:spacing w:line="240" w:lineRule="auto"/>
        <w:ind w:right="-360"/>
        <w:jc w:val="both"/>
        <w:rPr>
          <w:rFonts w:cs="B Zar"/>
          <w:sz w:val="26"/>
          <w:szCs w:val="26"/>
          <w:rtl/>
          <w:lang w:bidi="fa-IR"/>
        </w:rPr>
      </w:pPr>
      <w:r w:rsidRPr="00453658">
        <w:rPr>
          <w:rFonts w:cs="B Zar"/>
          <w:sz w:val="28"/>
          <w:szCs w:val="28"/>
          <w:rtl/>
          <w:lang w:bidi="fa-IR"/>
        </w:rPr>
        <w:t xml:space="preserve"> </w:t>
      </w:r>
    </w:p>
    <w:sectPr w:rsidR="00453658" w:rsidRPr="002520C3" w:rsidSect="000F0F06">
      <w:pgSz w:w="11906" w:h="16838" w:code="9"/>
      <w:pgMar w:top="1350" w:right="1440" w:bottom="0" w:left="1440" w:header="720" w:footer="720" w:gutter="0"/>
      <w:pgBorders w:offsetFrom="page">
        <w:top w:val="thinThickThinSmallGap" w:sz="12" w:space="19" w:color="auto"/>
        <w:left w:val="thinThickThinSmallGap" w:sz="12" w:space="19" w:color="auto"/>
        <w:bottom w:val="thinThickThinSmallGap" w:sz="12" w:space="19" w:color="auto"/>
        <w:right w:val="thinThickThinSmallGap" w:sz="12" w:space="19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04FEA" w14:textId="77777777" w:rsidR="00AD3A7F" w:rsidRDefault="00AD3A7F" w:rsidP="00C83DA5">
      <w:pPr>
        <w:spacing w:after="0" w:line="240" w:lineRule="auto"/>
      </w:pPr>
      <w:r>
        <w:separator/>
      </w:r>
    </w:p>
  </w:endnote>
  <w:endnote w:type="continuationSeparator" w:id="0">
    <w:p w14:paraId="0D7EA1D6" w14:textId="77777777" w:rsidR="00AD3A7F" w:rsidRDefault="00AD3A7F" w:rsidP="00C83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F46E8DEC-F1A0-436C-B0BC-D89C697F428D}"/>
    <w:embedBold r:id="rId2" w:fontKey="{1BD51BB7-96DF-4213-9162-E04AC39ECE26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3" w:subsetted="1" w:fontKey="{4A3BAF2A-0F47-48CB-AD26-7139233C1B8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3782" w14:textId="77777777" w:rsidR="00AD3A7F" w:rsidRDefault="00AD3A7F" w:rsidP="00C83DA5">
      <w:pPr>
        <w:spacing w:after="0" w:line="240" w:lineRule="auto"/>
      </w:pPr>
      <w:r>
        <w:separator/>
      </w:r>
    </w:p>
  </w:footnote>
  <w:footnote w:type="continuationSeparator" w:id="0">
    <w:p w14:paraId="59971C00" w14:textId="77777777" w:rsidR="00AD3A7F" w:rsidRDefault="00AD3A7F" w:rsidP="00C83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77AD5"/>
    <w:multiLevelType w:val="hybridMultilevel"/>
    <w:tmpl w:val="48BCDBEC"/>
    <w:lvl w:ilvl="0" w:tplc="B0820444">
      <w:start w:val="1"/>
      <w:numFmt w:val="decimal"/>
      <w:lvlText w:val="%1-"/>
      <w:lvlJc w:val="left"/>
      <w:pPr>
        <w:ind w:left="720" w:hanging="360"/>
      </w:pPr>
      <w:rPr>
        <w:rFonts w:cs="B Z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A0C2F"/>
    <w:multiLevelType w:val="hybridMultilevel"/>
    <w:tmpl w:val="87BE01EC"/>
    <w:lvl w:ilvl="0" w:tplc="ECE24B0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23053"/>
    <w:multiLevelType w:val="hybridMultilevel"/>
    <w:tmpl w:val="48DED5A2"/>
    <w:lvl w:ilvl="0" w:tplc="ECE24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857574">
    <w:abstractNumId w:val="0"/>
  </w:num>
  <w:num w:numId="2" w16cid:durableId="690491571">
    <w:abstractNumId w:val="1"/>
  </w:num>
  <w:num w:numId="3" w16cid:durableId="4973540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TrueTypeFonts/>
  <w:saveSubsetFont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WyMLI0NjU2NbK0NDFS0lEKTi0uzszPAykwrAUAzezGUSwAAAA="/>
  </w:docVars>
  <w:rsids>
    <w:rsidRoot w:val="00E63362"/>
    <w:rsid w:val="0006783D"/>
    <w:rsid w:val="000A5FB6"/>
    <w:rsid w:val="000F0F06"/>
    <w:rsid w:val="000F1CB8"/>
    <w:rsid w:val="00101DA5"/>
    <w:rsid w:val="00175EC2"/>
    <w:rsid w:val="001C6ACD"/>
    <w:rsid w:val="001D11B0"/>
    <w:rsid w:val="001D7539"/>
    <w:rsid w:val="00205005"/>
    <w:rsid w:val="0021406A"/>
    <w:rsid w:val="002520C3"/>
    <w:rsid w:val="002631E7"/>
    <w:rsid w:val="002A31FE"/>
    <w:rsid w:val="002B7C6E"/>
    <w:rsid w:val="002C3F46"/>
    <w:rsid w:val="00361C93"/>
    <w:rsid w:val="00393744"/>
    <w:rsid w:val="003B2216"/>
    <w:rsid w:val="003F2AC8"/>
    <w:rsid w:val="00421BEA"/>
    <w:rsid w:val="00453658"/>
    <w:rsid w:val="00463878"/>
    <w:rsid w:val="00477E9F"/>
    <w:rsid w:val="00486993"/>
    <w:rsid w:val="004B3546"/>
    <w:rsid w:val="004C18AC"/>
    <w:rsid w:val="00516EA0"/>
    <w:rsid w:val="00541BDF"/>
    <w:rsid w:val="00543B9F"/>
    <w:rsid w:val="00595874"/>
    <w:rsid w:val="005B3D16"/>
    <w:rsid w:val="005F145F"/>
    <w:rsid w:val="00610F28"/>
    <w:rsid w:val="00611BE0"/>
    <w:rsid w:val="00657D10"/>
    <w:rsid w:val="00664649"/>
    <w:rsid w:val="006D458F"/>
    <w:rsid w:val="006E1701"/>
    <w:rsid w:val="00704567"/>
    <w:rsid w:val="00727073"/>
    <w:rsid w:val="008143D9"/>
    <w:rsid w:val="008631A7"/>
    <w:rsid w:val="00900EEF"/>
    <w:rsid w:val="00982BA7"/>
    <w:rsid w:val="00A359E7"/>
    <w:rsid w:val="00A652C1"/>
    <w:rsid w:val="00AA763B"/>
    <w:rsid w:val="00AB312D"/>
    <w:rsid w:val="00AD3A7F"/>
    <w:rsid w:val="00AE0D88"/>
    <w:rsid w:val="00AE4BAE"/>
    <w:rsid w:val="00B406C1"/>
    <w:rsid w:val="00B56642"/>
    <w:rsid w:val="00BE62EE"/>
    <w:rsid w:val="00C049C8"/>
    <w:rsid w:val="00C31D31"/>
    <w:rsid w:val="00C3203B"/>
    <w:rsid w:val="00C33614"/>
    <w:rsid w:val="00C722D8"/>
    <w:rsid w:val="00C83A62"/>
    <w:rsid w:val="00C83DA5"/>
    <w:rsid w:val="00CA1A04"/>
    <w:rsid w:val="00CE2181"/>
    <w:rsid w:val="00CF3E50"/>
    <w:rsid w:val="00D001DE"/>
    <w:rsid w:val="00DB5E0C"/>
    <w:rsid w:val="00DB6D48"/>
    <w:rsid w:val="00DB708B"/>
    <w:rsid w:val="00DE578E"/>
    <w:rsid w:val="00E11061"/>
    <w:rsid w:val="00E473CB"/>
    <w:rsid w:val="00E63362"/>
    <w:rsid w:val="00E66B14"/>
    <w:rsid w:val="00E92D4C"/>
    <w:rsid w:val="00ED1EC1"/>
    <w:rsid w:val="00EE10A5"/>
    <w:rsid w:val="00F64C14"/>
    <w:rsid w:val="00F670A6"/>
    <w:rsid w:val="00FA33AC"/>
    <w:rsid w:val="00FB2EE1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76F7C"/>
  <w15:docId w15:val="{E522DD9E-D89C-41B4-82C7-0A9A4284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B35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5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5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5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5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54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83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DA5"/>
  </w:style>
  <w:style w:type="paragraph" w:styleId="Footer">
    <w:name w:val="footer"/>
    <w:basedOn w:val="Normal"/>
    <w:link w:val="FooterChar"/>
    <w:uiPriority w:val="99"/>
    <w:unhideWhenUsed/>
    <w:rsid w:val="00C83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DA5"/>
  </w:style>
  <w:style w:type="paragraph" w:styleId="ListParagraph">
    <w:name w:val="List Paragraph"/>
    <w:basedOn w:val="Normal"/>
    <w:uiPriority w:val="34"/>
    <w:qFormat/>
    <w:rsid w:val="00486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2487A-DD99-4B62-9DCB-58750A3E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e.ayani</dc:creator>
  <cp:lastModifiedBy>Arzyaban ZistBoom</cp:lastModifiedBy>
  <cp:revision>9</cp:revision>
  <dcterms:created xsi:type="dcterms:W3CDTF">2024-04-30T11:36:00Z</dcterms:created>
  <dcterms:modified xsi:type="dcterms:W3CDTF">2024-06-15T07:55:00Z</dcterms:modified>
</cp:coreProperties>
</file>